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E0" w:rsidRDefault="00385AE0" w:rsidP="00385A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</w:t>
      </w:r>
      <w:r w:rsidR="00E75C87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E75C87" w:rsidRDefault="00E75C87" w:rsidP="00385A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Протоколом </w:t>
      </w:r>
      <w:r w:rsidR="00385AE0">
        <w:rPr>
          <w:rFonts w:ascii="Times New Roman" w:hAnsi="Times New Roman" w:cs="Times New Roman"/>
          <w:sz w:val="26"/>
          <w:szCs w:val="26"/>
        </w:rPr>
        <w:t>рабочего совещания</w:t>
      </w:r>
    </w:p>
    <w:p w:rsidR="00385AE0" w:rsidRDefault="00E75C87" w:rsidP="00385A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385AE0" w:rsidRPr="004A09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385AE0" w:rsidRPr="004A097E">
        <w:rPr>
          <w:rFonts w:ascii="Times New Roman" w:hAnsi="Times New Roman" w:cs="Times New Roman"/>
          <w:sz w:val="26"/>
          <w:szCs w:val="26"/>
        </w:rPr>
        <w:t xml:space="preserve"> по</w:t>
      </w:r>
      <w:r w:rsidR="00385AE0">
        <w:rPr>
          <w:rFonts w:ascii="Times New Roman" w:hAnsi="Times New Roman" w:cs="Times New Roman"/>
          <w:sz w:val="26"/>
          <w:szCs w:val="26"/>
        </w:rPr>
        <w:t xml:space="preserve"> вопросу</w:t>
      </w:r>
      <w:r w:rsidRPr="00E75C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реализации государственной</w:t>
      </w:r>
    </w:p>
    <w:p w:rsidR="00385AE0" w:rsidRDefault="00385AE0" w:rsidP="00385AE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социальной помощи на основании</w:t>
      </w:r>
    </w:p>
    <w:p w:rsidR="00385AE0" w:rsidRDefault="00E75C87" w:rsidP="00E75C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  <w:r w:rsidR="00385AE0">
        <w:rPr>
          <w:rFonts w:ascii="Times New Roman" w:hAnsi="Times New Roman" w:cs="Times New Roman"/>
          <w:sz w:val="26"/>
          <w:szCs w:val="26"/>
        </w:rPr>
        <w:t>социального контракта на территории</w:t>
      </w:r>
    </w:p>
    <w:p w:rsidR="00385AE0" w:rsidRDefault="00385AE0" w:rsidP="00385A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</w:t>
      </w:r>
      <w:r w:rsidR="00E75C8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Дальнереченского городского округа</w:t>
      </w:r>
    </w:p>
    <w:p w:rsidR="00385AE0" w:rsidRDefault="00E75C87" w:rsidP="00E75C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о</w:t>
      </w:r>
      <w:r w:rsidR="006D23E2">
        <w:rPr>
          <w:rFonts w:ascii="Times New Roman" w:hAnsi="Times New Roman" w:cs="Times New Roman"/>
          <w:sz w:val="26"/>
          <w:szCs w:val="26"/>
        </w:rPr>
        <w:t>т «</w:t>
      </w:r>
      <w:r w:rsidR="006D23E2" w:rsidRPr="006D23E2">
        <w:rPr>
          <w:rFonts w:ascii="Times New Roman" w:hAnsi="Times New Roman" w:cs="Times New Roman"/>
          <w:sz w:val="26"/>
          <w:szCs w:val="26"/>
          <w:u w:val="single"/>
        </w:rPr>
        <w:t>30</w:t>
      </w:r>
      <w:r w:rsidR="006D23E2">
        <w:rPr>
          <w:rFonts w:ascii="Times New Roman" w:hAnsi="Times New Roman" w:cs="Times New Roman"/>
          <w:sz w:val="26"/>
          <w:szCs w:val="26"/>
        </w:rPr>
        <w:t xml:space="preserve">» </w:t>
      </w:r>
      <w:r w:rsidR="006D23E2" w:rsidRPr="006D23E2">
        <w:rPr>
          <w:rFonts w:ascii="Times New Roman" w:hAnsi="Times New Roman" w:cs="Times New Roman"/>
          <w:sz w:val="26"/>
          <w:szCs w:val="26"/>
          <w:u w:val="single"/>
        </w:rPr>
        <w:t>июля</w:t>
      </w:r>
      <w:r w:rsidR="006D23E2">
        <w:rPr>
          <w:rFonts w:ascii="Times New Roman" w:hAnsi="Times New Roman" w:cs="Times New Roman"/>
          <w:sz w:val="26"/>
          <w:szCs w:val="26"/>
        </w:rPr>
        <w:t xml:space="preserve"> 2020 г.</w:t>
      </w:r>
    </w:p>
    <w:p w:rsidR="00385AE0" w:rsidRPr="00385AE0" w:rsidRDefault="00385AE0" w:rsidP="00385AE0"/>
    <w:p w:rsidR="00385AE0" w:rsidRPr="0040609B" w:rsidRDefault="00385AE0" w:rsidP="00385AE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09B">
        <w:rPr>
          <w:rFonts w:ascii="Times New Roman" w:hAnsi="Times New Roman" w:cs="Times New Roman"/>
          <w:b/>
          <w:sz w:val="26"/>
          <w:szCs w:val="26"/>
        </w:rPr>
        <w:t>План усиления работы в целях заключения социального контракта</w:t>
      </w:r>
    </w:p>
    <w:p w:rsidR="00385AE0" w:rsidRPr="0040609B" w:rsidRDefault="00385AE0" w:rsidP="00385AE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09B">
        <w:rPr>
          <w:rFonts w:ascii="Times New Roman" w:hAnsi="Times New Roman" w:cs="Times New Roman"/>
          <w:b/>
          <w:sz w:val="26"/>
          <w:szCs w:val="26"/>
        </w:rPr>
        <w:t>на территории Дальнереченского городского округа</w:t>
      </w:r>
    </w:p>
    <w:p w:rsidR="00385AE0" w:rsidRDefault="00385AE0" w:rsidP="00562C4A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5222"/>
        <w:gridCol w:w="3544"/>
        <w:gridCol w:w="5812"/>
      </w:tblGrid>
      <w:tr w:rsidR="00385AE0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385AE0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4959FE" w:rsidP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385AE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встреч  с руководителями муниципальных учреждений</w:t>
            </w:r>
            <w:r w:rsidR="00E75C8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привлечения их как потенциальных работодателей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06.08.2020</w:t>
            </w:r>
          </w:p>
          <w:p w:rsidR="004959FE" w:rsidRDefault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28.08.2020</w:t>
            </w:r>
          </w:p>
          <w:p w:rsidR="004959FE" w:rsidRDefault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  <w:p w:rsidR="004959FE" w:rsidRDefault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КГБУ "ПЦЗН" в г. Дальнереченск,</w:t>
            </w:r>
          </w:p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 и Дальнереченскому МР</w:t>
            </w:r>
          </w:p>
        </w:tc>
      </w:tr>
      <w:tr w:rsidR="00385AE0" w:rsidTr="0040609B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4959FE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рабочих встреч  с руководителями организаций и предприятий</w:t>
            </w:r>
            <w:r w:rsidR="00E75C8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привлечения их как потенциальных работодателей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E0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959FE">
              <w:rPr>
                <w:rFonts w:ascii="Times New Roman" w:hAnsi="Times New Roman" w:cs="Times New Roman"/>
                <w:sz w:val="24"/>
                <w:szCs w:val="24"/>
              </w:rPr>
              <w:t>.09.2020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FE" w:rsidRDefault="004959FE" w:rsidP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4959FE" w:rsidRDefault="004959FE" w:rsidP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КГБУ "ПЦЗН" в г. Дальнереченск,</w:t>
            </w:r>
          </w:p>
          <w:p w:rsidR="00385AE0" w:rsidRDefault="004959FE" w:rsidP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 и Дальнереченскому МР</w:t>
            </w:r>
          </w:p>
        </w:tc>
      </w:tr>
      <w:tr w:rsidR="000827E3" w:rsidTr="0040609B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E3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E3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очередного заседания Совета по улучшению инвестиционного климата и развитию предпринимательства при главе администрации Дальнереченского 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E3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3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0827E3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КГБУ "ПЦЗН" в г. Дальнереченск,</w:t>
            </w:r>
          </w:p>
          <w:p w:rsidR="000827E3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 и Дальнереченскому МР</w:t>
            </w:r>
          </w:p>
        </w:tc>
      </w:tr>
      <w:tr w:rsidR="004959FE" w:rsidTr="0040609B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FE" w:rsidRDefault="00E75C8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FE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рабочих встреч  индивидуальными предпринимателями</w:t>
            </w:r>
            <w:r w:rsidR="00E75C8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привлечения их как потенциальных работодателей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9FE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20.10.2020</w:t>
            </w:r>
          </w:p>
          <w:p w:rsidR="000827E3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3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0827E3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КГБУ "ПЦЗН" в г. Дальнереченск,</w:t>
            </w:r>
          </w:p>
          <w:p w:rsidR="004959FE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</w:t>
            </w:r>
            <w:r w:rsidR="00650F71">
              <w:rPr>
                <w:rFonts w:ascii="Times New Roman" w:hAnsi="Times New Roman" w:cs="Times New Roman"/>
                <w:sz w:val="24"/>
                <w:szCs w:val="24"/>
              </w:rPr>
              <w:t>ения ПК» по Дальнереченскому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Дальнереченскому МР</w:t>
            </w:r>
          </w:p>
        </w:tc>
      </w:tr>
      <w:tr w:rsidR="00385AE0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E75C8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Pr="000827E3" w:rsidRDefault="000827E3" w:rsidP="0045639A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</w:t>
            </w:r>
            <w:r w:rsidR="00650F71">
              <w:rPr>
                <w:rFonts w:ascii="Times New Roman" w:hAnsi="Times New Roman" w:cs="Times New Roman"/>
                <w:sz w:val="24"/>
                <w:szCs w:val="24"/>
              </w:rPr>
              <w:t xml:space="preserve"> о государственной социальной помощи </w:t>
            </w:r>
            <w:r w:rsidR="00650F71" w:rsidRPr="002355D1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социального </w:t>
            </w:r>
            <w:r w:rsidR="00650F71" w:rsidRPr="00235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</w:t>
            </w:r>
            <w:r w:rsidR="00650F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Дальнереченского городского округа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E0" w:rsidRDefault="00E75C8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поступления информации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C87" w:rsidRDefault="00E75C87" w:rsidP="00E75C8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39A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9A" w:rsidRDefault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9A" w:rsidRDefault="00650F71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государственной социальной помощи </w:t>
            </w:r>
            <w:r w:rsidRPr="002355D1">
              <w:rPr>
                <w:rFonts w:ascii="Times New Roman" w:hAnsi="Times New Roman" w:cs="Times New Roman"/>
                <w:sz w:val="24"/>
                <w:szCs w:val="24"/>
              </w:rPr>
              <w:t>на основании социального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информационных стендах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39A" w:rsidRDefault="00EE4FF4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71" w:rsidRDefault="00650F71" w:rsidP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650F71" w:rsidRPr="008475B9" w:rsidRDefault="00650F71" w:rsidP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5B9">
              <w:rPr>
                <w:rFonts w:ascii="Times New Roman" w:hAnsi="Times New Roman" w:cs="Times New Roman"/>
                <w:sz w:val="24"/>
                <w:szCs w:val="24"/>
              </w:rPr>
              <w:t>Отделение КГБУ "ПЦЗН" в г. Дальнереченск,</w:t>
            </w:r>
          </w:p>
          <w:p w:rsidR="0045639A" w:rsidRDefault="00650F71" w:rsidP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и Дальнереченскому МР</w:t>
            </w:r>
          </w:p>
        </w:tc>
      </w:tr>
      <w:tr w:rsidR="0045639A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45639A" w:rsidP="0045639A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</w:t>
            </w:r>
            <w:r w:rsidR="006D23E2">
              <w:rPr>
                <w:rFonts w:ascii="Times New Roman" w:hAnsi="Times New Roman" w:cs="Times New Roman"/>
                <w:sz w:val="24"/>
                <w:szCs w:val="24"/>
              </w:rPr>
              <w:t xml:space="preserve"> о государственной социальной помощи </w:t>
            </w:r>
            <w:r w:rsidR="006D23E2" w:rsidRPr="002355D1">
              <w:rPr>
                <w:rFonts w:ascii="Times New Roman" w:hAnsi="Times New Roman" w:cs="Times New Roman"/>
                <w:sz w:val="24"/>
                <w:szCs w:val="24"/>
              </w:rPr>
              <w:t>на основании социального контракт</w:t>
            </w:r>
            <w:r w:rsidR="006D23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082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экране</w:t>
            </w:r>
            <w:r w:rsidR="006D23E2">
              <w:rPr>
                <w:rFonts w:ascii="Times New Roman" w:hAnsi="Times New Roman" w:cs="Times New Roman"/>
                <w:sz w:val="24"/>
                <w:szCs w:val="24"/>
              </w:rPr>
              <w:t>, установленный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фасаде здания по адресу г.Дальнереченск, ул. Победы, д.13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A" w:rsidRDefault="0045639A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45639A" w:rsidP="0045639A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  <w:p w:rsidR="0045639A" w:rsidRDefault="0045639A" w:rsidP="00E75C8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39A" w:rsidTr="0040609B">
        <w:trPr>
          <w:trHeight w:val="241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45639A" w:rsidP="00443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с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 xml:space="preserve">реди получателей государственных и муниципальных услуг в администрации Дальнереченского городского округа, Дальнереченском отделении КГАУ «МФЦ Приморского края», 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отделении 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>КГБУ «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>ЦЗН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>» в г.Дальнереченск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3063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отделении КГКУ «Центр социальной поддержки насел</w:t>
            </w:r>
            <w:r w:rsidR="005D1B41">
              <w:rPr>
                <w:rFonts w:ascii="Times New Roman" w:hAnsi="Times New Roman" w:cs="Times New Roman"/>
                <w:sz w:val="24"/>
                <w:szCs w:val="24"/>
              </w:rPr>
              <w:t>ения ПК» по Дальнереченскому ГО</w:t>
            </w:r>
            <w:r w:rsidR="00443063">
              <w:rPr>
                <w:rFonts w:ascii="Times New Roman" w:hAnsi="Times New Roman" w:cs="Times New Roman"/>
                <w:sz w:val="24"/>
                <w:szCs w:val="24"/>
              </w:rPr>
              <w:t xml:space="preserve"> и Дальнереченскому МР,</w:t>
            </w:r>
            <w:r w:rsidR="00FC4F7C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уведомлений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>о государственной социальной помощи</w:t>
            </w:r>
            <w:r w:rsidR="00443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5D1" w:rsidRPr="002355D1">
              <w:rPr>
                <w:rFonts w:ascii="Times New Roman" w:hAnsi="Times New Roman" w:cs="Times New Roman"/>
                <w:sz w:val="24"/>
                <w:szCs w:val="24"/>
              </w:rPr>
              <w:t>на основании социального контракт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A" w:rsidRDefault="006D23E2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D1" w:rsidRDefault="002355D1" w:rsidP="002355D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2355D1" w:rsidRDefault="002355D1" w:rsidP="002355D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КГБУ "ПЦЗН" в г. Дальнереченск,</w:t>
            </w:r>
          </w:p>
          <w:p w:rsidR="0045639A" w:rsidRDefault="002355D1" w:rsidP="002355D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 и Дальнереченскому МР</w:t>
            </w:r>
          </w:p>
          <w:p w:rsidR="00443063" w:rsidRDefault="00443063" w:rsidP="002355D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>Дальнереченском отделении КГАУ «МФЦ Приморского края»</w:t>
            </w:r>
          </w:p>
        </w:tc>
      </w:tr>
    </w:tbl>
    <w:p w:rsidR="00385AE0" w:rsidRPr="004A097E" w:rsidRDefault="00385AE0" w:rsidP="00562C4A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sectPr w:rsidR="00385AE0" w:rsidRPr="004A097E" w:rsidSect="005D1B41">
      <w:pgSz w:w="16838" w:h="11906" w:orient="landscape"/>
      <w:pgMar w:top="851" w:right="678" w:bottom="1135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5E15"/>
    <w:multiLevelType w:val="hybridMultilevel"/>
    <w:tmpl w:val="ECBA6188"/>
    <w:lvl w:ilvl="0" w:tplc="6458207E">
      <w:start w:val="2"/>
      <w:numFmt w:val="decimal"/>
      <w:lvlText w:val="%1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D7448F8"/>
    <w:multiLevelType w:val="hybridMultilevel"/>
    <w:tmpl w:val="910607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2DB1B17"/>
    <w:multiLevelType w:val="hybridMultilevel"/>
    <w:tmpl w:val="3370A754"/>
    <w:lvl w:ilvl="0" w:tplc="D84A489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0D63C8"/>
    <w:multiLevelType w:val="hybridMultilevel"/>
    <w:tmpl w:val="910607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3993A32"/>
    <w:multiLevelType w:val="hybridMultilevel"/>
    <w:tmpl w:val="AB068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A03F6"/>
    <w:multiLevelType w:val="hybridMultilevel"/>
    <w:tmpl w:val="910607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1C12FD5"/>
    <w:multiLevelType w:val="hybridMultilevel"/>
    <w:tmpl w:val="19902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75FCD"/>
    <w:multiLevelType w:val="hybridMultilevel"/>
    <w:tmpl w:val="BABEADDE"/>
    <w:lvl w:ilvl="0" w:tplc="B246A8E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6B168AF"/>
    <w:multiLevelType w:val="hybridMultilevel"/>
    <w:tmpl w:val="062E4EA2"/>
    <w:lvl w:ilvl="0" w:tplc="18C8FEC8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compat/>
  <w:rsids>
    <w:rsidRoot w:val="00B1755E"/>
    <w:rsid w:val="00005F6A"/>
    <w:rsid w:val="0002505D"/>
    <w:rsid w:val="00065380"/>
    <w:rsid w:val="000718E1"/>
    <w:rsid w:val="000827E3"/>
    <w:rsid w:val="0008290E"/>
    <w:rsid w:val="00093376"/>
    <w:rsid w:val="000F744C"/>
    <w:rsid w:val="00157DE4"/>
    <w:rsid w:val="001843D2"/>
    <w:rsid w:val="001A5CAA"/>
    <w:rsid w:val="001F0E11"/>
    <w:rsid w:val="001F77F9"/>
    <w:rsid w:val="002355D1"/>
    <w:rsid w:val="002503EA"/>
    <w:rsid w:val="00277433"/>
    <w:rsid w:val="002A0F5A"/>
    <w:rsid w:val="00334D26"/>
    <w:rsid w:val="00385AE0"/>
    <w:rsid w:val="003E3B7B"/>
    <w:rsid w:val="003E4E86"/>
    <w:rsid w:val="0040609B"/>
    <w:rsid w:val="00413C42"/>
    <w:rsid w:val="00414700"/>
    <w:rsid w:val="0043312F"/>
    <w:rsid w:val="00443063"/>
    <w:rsid w:val="0045639A"/>
    <w:rsid w:val="00457653"/>
    <w:rsid w:val="004959FE"/>
    <w:rsid w:val="004A097E"/>
    <w:rsid w:val="004B1F0A"/>
    <w:rsid w:val="004B4680"/>
    <w:rsid w:val="004C790C"/>
    <w:rsid w:val="004E1B8E"/>
    <w:rsid w:val="00513655"/>
    <w:rsid w:val="00525889"/>
    <w:rsid w:val="00547D43"/>
    <w:rsid w:val="00555FA1"/>
    <w:rsid w:val="00562C4A"/>
    <w:rsid w:val="00575B68"/>
    <w:rsid w:val="005D1B41"/>
    <w:rsid w:val="006112CF"/>
    <w:rsid w:val="00650F71"/>
    <w:rsid w:val="006A4706"/>
    <w:rsid w:val="006B1736"/>
    <w:rsid w:val="006C018D"/>
    <w:rsid w:val="006D23E2"/>
    <w:rsid w:val="006E608B"/>
    <w:rsid w:val="00701FD9"/>
    <w:rsid w:val="00714751"/>
    <w:rsid w:val="007250FE"/>
    <w:rsid w:val="00753822"/>
    <w:rsid w:val="007769E9"/>
    <w:rsid w:val="00795949"/>
    <w:rsid w:val="007B2B89"/>
    <w:rsid w:val="00815997"/>
    <w:rsid w:val="00822ECE"/>
    <w:rsid w:val="008475B9"/>
    <w:rsid w:val="008616F5"/>
    <w:rsid w:val="00881712"/>
    <w:rsid w:val="008E4A62"/>
    <w:rsid w:val="00914CF4"/>
    <w:rsid w:val="00917B7D"/>
    <w:rsid w:val="00926D68"/>
    <w:rsid w:val="00941E50"/>
    <w:rsid w:val="009470C2"/>
    <w:rsid w:val="00965E36"/>
    <w:rsid w:val="009721A1"/>
    <w:rsid w:val="00985639"/>
    <w:rsid w:val="009A0099"/>
    <w:rsid w:val="009B478D"/>
    <w:rsid w:val="009C62CE"/>
    <w:rsid w:val="009E4A71"/>
    <w:rsid w:val="009E7AD6"/>
    <w:rsid w:val="009F3FBF"/>
    <w:rsid w:val="009F7FA1"/>
    <w:rsid w:val="00A15DFF"/>
    <w:rsid w:val="00A4403E"/>
    <w:rsid w:val="00A76DBD"/>
    <w:rsid w:val="00AA2393"/>
    <w:rsid w:val="00AB3467"/>
    <w:rsid w:val="00B1755E"/>
    <w:rsid w:val="00B226FD"/>
    <w:rsid w:val="00B363CB"/>
    <w:rsid w:val="00B7095D"/>
    <w:rsid w:val="00B7647E"/>
    <w:rsid w:val="00B81D20"/>
    <w:rsid w:val="00BB713B"/>
    <w:rsid w:val="00BD1B0F"/>
    <w:rsid w:val="00C04B1D"/>
    <w:rsid w:val="00C93191"/>
    <w:rsid w:val="00CC0788"/>
    <w:rsid w:val="00CF7E82"/>
    <w:rsid w:val="00D015E1"/>
    <w:rsid w:val="00D129CC"/>
    <w:rsid w:val="00D36BFB"/>
    <w:rsid w:val="00D430D8"/>
    <w:rsid w:val="00D45BCC"/>
    <w:rsid w:val="00D47F62"/>
    <w:rsid w:val="00D72E3C"/>
    <w:rsid w:val="00D87FFD"/>
    <w:rsid w:val="00D960EE"/>
    <w:rsid w:val="00DB6814"/>
    <w:rsid w:val="00DC78CC"/>
    <w:rsid w:val="00E02641"/>
    <w:rsid w:val="00E23740"/>
    <w:rsid w:val="00E2547A"/>
    <w:rsid w:val="00E75C87"/>
    <w:rsid w:val="00EE0581"/>
    <w:rsid w:val="00EE4FF4"/>
    <w:rsid w:val="00F042FF"/>
    <w:rsid w:val="00F30FE9"/>
    <w:rsid w:val="00F41C74"/>
    <w:rsid w:val="00F65948"/>
    <w:rsid w:val="00F74E7A"/>
    <w:rsid w:val="00FA490B"/>
    <w:rsid w:val="00FB45ED"/>
    <w:rsid w:val="00FC4F7C"/>
    <w:rsid w:val="00FD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0E"/>
  </w:style>
  <w:style w:type="paragraph" w:styleId="2">
    <w:name w:val="heading 2"/>
    <w:basedOn w:val="a"/>
    <w:next w:val="a"/>
    <w:link w:val="20"/>
    <w:uiPriority w:val="9"/>
    <w:unhideWhenUsed/>
    <w:qFormat/>
    <w:rsid w:val="00B1755E"/>
    <w:pPr>
      <w:tabs>
        <w:tab w:val="left" w:pos="709"/>
      </w:tabs>
      <w:spacing w:before="360" w:after="360" w:line="240" w:lineRule="auto"/>
      <w:ind w:left="680" w:right="680"/>
      <w:jc w:val="center"/>
      <w:outlineLvl w:val="1"/>
    </w:pPr>
    <w:rPr>
      <w:rFonts w:ascii="Times New Roman" w:hAnsi="Times New Roman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755E"/>
    <w:rPr>
      <w:rFonts w:ascii="Times New Roman" w:hAnsi="Times New Roman" w:cs="Times New Roman"/>
      <w:b/>
      <w:sz w:val="26"/>
      <w:szCs w:val="26"/>
    </w:rPr>
  </w:style>
  <w:style w:type="table" w:styleId="a3">
    <w:name w:val="Table Grid"/>
    <w:basedOn w:val="a1"/>
    <w:rsid w:val="00B17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948"/>
    <w:pPr>
      <w:ind w:left="720"/>
      <w:contextualSpacing/>
    </w:pPr>
  </w:style>
  <w:style w:type="character" w:customStyle="1" w:styleId="object">
    <w:name w:val="object"/>
    <w:basedOn w:val="a0"/>
    <w:rsid w:val="00FD5B62"/>
  </w:style>
  <w:style w:type="paragraph" w:customStyle="1" w:styleId="1">
    <w:name w:val="Абзац списка1"/>
    <w:basedOn w:val="a"/>
    <w:rsid w:val="00385AE0"/>
    <w:pPr>
      <w:spacing w:after="160" w:line="256" w:lineRule="auto"/>
      <w:ind w:left="720"/>
      <w:jc w:val="center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2355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78E21-B5C8-44AE-BAD0-F5EFF76F3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adm18</dc:creator>
  <cp:lastModifiedBy>adm70</cp:lastModifiedBy>
  <cp:revision>4</cp:revision>
  <cp:lastPrinted>2020-03-02T23:52:00Z</cp:lastPrinted>
  <dcterms:created xsi:type="dcterms:W3CDTF">2020-08-12T05:08:00Z</dcterms:created>
  <dcterms:modified xsi:type="dcterms:W3CDTF">2020-08-12T05:08:00Z</dcterms:modified>
</cp:coreProperties>
</file>